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 w:cs="黑体"/>
          <w:sz w:val="32"/>
          <w:szCs w:val="20"/>
          <w:lang w:eastAsia="zh-CN"/>
        </w:rPr>
      </w:pPr>
      <w:r>
        <w:rPr>
          <w:rFonts w:hint="eastAsia" w:ascii="黑体" w:hAnsi="黑体" w:eastAsia="黑体" w:cs="黑体"/>
          <w:sz w:val="32"/>
          <w:szCs w:val="20"/>
          <w:lang w:eastAsia="zh-CN"/>
        </w:rPr>
        <w:t>附件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海南省</w:t>
      </w:r>
      <w:r>
        <w:rPr>
          <w:rFonts w:hint="eastAsia" w:ascii="黑体" w:hAnsi="黑体" w:eastAsia="黑体" w:cs="黑体"/>
          <w:lang w:val="en-US" w:eastAsia="zh-CN"/>
        </w:rPr>
        <w:t>2022年公派留学项目推荐名单表</w:t>
      </w:r>
    </w:p>
    <w:p>
      <w:pPr>
        <w:ind w:firstLine="240" w:firstLineChars="100"/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  <w:t xml:space="preserve">单位： 海南热带海洋学院     </w:t>
      </w: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 xml:space="preserve">                                   </w:t>
      </w:r>
      <w:r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  <w:t xml:space="preserve"> 公派留学主管部门：国际合作与交流处</w:t>
      </w:r>
    </w:p>
    <w:p>
      <w:pPr>
        <w:ind w:firstLine="240" w:firstLineChars="100"/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</w:pPr>
    </w:p>
    <w:p>
      <w:pPr>
        <w:ind w:firstLine="240" w:firstLineChars="100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  <w:vertAlign w:val="baseline"/>
          <w:lang w:val="en-US" w:eastAsia="zh-CN"/>
        </w:rPr>
        <w:t>项目名称：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2022年中俄政府奖学金</w:t>
      </w:r>
    </w:p>
    <w:tbl>
      <w:tblPr>
        <w:tblStyle w:val="4"/>
        <w:tblW w:w="14490" w:type="dxa"/>
        <w:tblInd w:w="-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915"/>
        <w:gridCol w:w="645"/>
        <w:gridCol w:w="1230"/>
        <w:gridCol w:w="1305"/>
        <w:gridCol w:w="1125"/>
        <w:gridCol w:w="1275"/>
        <w:gridCol w:w="1200"/>
        <w:gridCol w:w="1320"/>
        <w:gridCol w:w="1545"/>
        <w:gridCol w:w="1125"/>
        <w:gridCol w:w="1485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4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4"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4"/>
                <w:vertAlign w:val="baseline"/>
                <w:lang w:val="en-US" w:eastAsia="zh-CN"/>
              </w:rPr>
              <w:t>申报类别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4"/>
                <w:vertAlign w:val="baseline"/>
                <w:lang w:val="en-US" w:eastAsia="zh-CN"/>
              </w:rPr>
              <w:t>申报项目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4"/>
                <w:vertAlign w:val="baseline"/>
                <w:lang w:val="en-US" w:eastAsia="zh-CN"/>
              </w:rPr>
              <w:t>拟留学国别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4"/>
                <w:vertAlign w:val="baseline"/>
                <w:lang w:val="en-US" w:eastAsia="zh-CN"/>
              </w:rPr>
              <w:t>拟留学单位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4"/>
                <w:vertAlign w:val="baseline"/>
                <w:lang w:val="en-US" w:eastAsia="zh-CN"/>
              </w:rPr>
              <w:t>留学专业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4"/>
                <w:vertAlign w:val="baseline"/>
                <w:lang w:val="en-US" w:eastAsia="zh-CN"/>
              </w:rPr>
              <w:t>目前外语程度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  <w:t>示例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  <w:t>刘XX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2000.01.01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  <w:t>海南热带海洋学院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  <w:t>本科插班生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  <w:t>国外合作项目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  <w:t>俄罗斯</w:t>
            </w:r>
          </w:p>
        </w:tc>
        <w:tc>
          <w:tcPr>
            <w:tcW w:w="1545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  <w:t>俄罗斯人民友谊大学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  <w:t>俄 语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  <w:t>俄语专业大二学生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1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sz w:val="21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  <w:t>单位负责人：</w:t>
      </w:r>
      <w:r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  <w:t xml:space="preserve">        项目联系人：</w:t>
      </w:r>
      <w:r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  <w:t xml:space="preserve">               电话：</w:t>
      </w:r>
      <w:r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  <w:t xml:space="preserve">         传真：</w:t>
      </w:r>
      <w:r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  <w:t xml:space="preserve">          邮箱：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E22C9"/>
    <w:rsid w:val="004D617E"/>
    <w:rsid w:val="00BA646D"/>
    <w:rsid w:val="04675ADB"/>
    <w:rsid w:val="08BF0182"/>
    <w:rsid w:val="0CD50A6B"/>
    <w:rsid w:val="0CEC7872"/>
    <w:rsid w:val="0DEA503E"/>
    <w:rsid w:val="0E521714"/>
    <w:rsid w:val="120B4A3A"/>
    <w:rsid w:val="12FD31A9"/>
    <w:rsid w:val="15475B51"/>
    <w:rsid w:val="17273DC8"/>
    <w:rsid w:val="1727537E"/>
    <w:rsid w:val="19D30734"/>
    <w:rsid w:val="1A7A59D9"/>
    <w:rsid w:val="1BFA4405"/>
    <w:rsid w:val="1C1D7C4E"/>
    <w:rsid w:val="1C5A2E2D"/>
    <w:rsid w:val="1E516B72"/>
    <w:rsid w:val="1EB60A0B"/>
    <w:rsid w:val="1FB85A3A"/>
    <w:rsid w:val="20204693"/>
    <w:rsid w:val="20FA5B7F"/>
    <w:rsid w:val="21B67FC7"/>
    <w:rsid w:val="220C5733"/>
    <w:rsid w:val="24630169"/>
    <w:rsid w:val="24B21D2F"/>
    <w:rsid w:val="24ED5B99"/>
    <w:rsid w:val="280634EA"/>
    <w:rsid w:val="2BB34304"/>
    <w:rsid w:val="2EDE22D3"/>
    <w:rsid w:val="2FA44858"/>
    <w:rsid w:val="2FC13B25"/>
    <w:rsid w:val="2FD81980"/>
    <w:rsid w:val="3221609F"/>
    <w:rsid w:val="32B9604E"/>
    <w:rsid w:val="33F2729F"/>
    <w:rsid w:val="3937327B"/>
    <w:rsid w:val="39875E86"/>
    <w:rsid w:val="3A9A308F"/>
    <w:rsid w:val="3BB30D2C"/>
    <w:rsid w:val="3D1F6DA7"/>
    <w:rsid w:val="3E2F22E2"/>
    <w:rsid w:val="3EB82C47"/>
    <w:rsid w:val="40330BE3"/>
    <w:rsid w:val="416F40C1"/>
    <w:rsid w:val="429C125B"/>
    <w:rsid w:val="441B1964"/>
    <w:rsid w:val="46210B36"/>
    <w:rsid w:val="46402F2B"/>
    <w:rsid w:val="47C6462C"/>
    <w:rsid w:val="4990602F"/>
    <w:rsid w:val="49AD556A"/>
    <w:rsid w:val="4A671D8A"/>
    <w:rsid w:val="4B666069"/>
    <w:rsid w:val="4C724D24"/>
    <w:rsid w:val="4D222A9D"/>
    <w:rsid w:val="500E22C9"/>
    <w:rsid w:val="508F0748"/>
    <w:rsid w:val="52496260"/>
    <w:rsid w:val="54BA45E8"/>
    <w:rsid w:val="556F11DC"/>
    <w:rsid w:val="58187A64"/>
    <w:rsid w:val="582E3C5A"/>
    <w:rsid w:val="589C3B5E"/>
    <w:rsid w:val="5B4B0053"/>
    <w:rsid w:val="5D85281B"/>
    <w:rsid w:val="5DEB56A7"/>
    <w:rsid w:val="60E5304A"/>
    <w:rsid w:val="62217ECC"/>
    <w:rsid w:val="634B199E"/>
    <w:rsid w:val="63787090"/>
    <w:rsid w:val="65924EC6"/>
    <w:rsid w:val="688007EE"/>
    <w:rsid w:val="68914258"/>
    <w:rsid w:val="69074908"/>
    <w:rsid w:val="6BD8765C"/>
    <w:rsid w:val="6CD8131B"/>
    <w:rsid w:val="6D0140AD"/>
    <w:rsid w:val="6D7D79AF"/>
    <w:rsid w:val="6F170447"/>
    <w:rsid w:val="70116CF9"/>
    <w:rsid w:val="705C54BD"/>
    <w:rsid w:val="70D76E48"/>
    <w:rsid w:val="712758F8"/>
    <w:rsid w:val="730749AE"/>
    <w:rsid w:val="73E27E0E"/>
    <w:rsid w:val="74403829"/>
    <w:rsid w:val="74600DAE"/>
    <w:rsid w:val="750420A3"/>
    <w:rsid w:val="76700408"/>
    <w:rsid w:val="79161BBE"/>
    <w:rsid w:val="7AC639B2"/>
    <w:rsid w:val="7B071046"/>
    <w:rsid w:val="7C9F1EEF"/>
    <w:rsid w:val="7CD9475D"/>
    <w:rsid w:val="7FA2750B"/>
    <w:rsid w:val="7FA3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2020-03-24T09:40:00Z</dcterms:created>
  <dc:creator>木糖醇Elena</dc:creator>
  <cp:lastModifiedBy>Elena</cp:lastModifiedBy>
  <cp:lastPrinted>2021-03-22T04:17:00Z</cp:lastPrinted>
  <dcterms:modified xsi:type="dcterms:W3CDTF">2021-11-04T01:23:34Z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2052-11.1.0.11110</vt:lpwstr>
  </property>
  <property fmtid="{D5CDD505-2E9C-101B-9397-08002B2CF9AE}" pid="3" name="ICV">
    <vt:lpwstr>72FADC57BBD64A49A37740CA8F69B72A</vt:lpwstr>
  </property>
</Properties>
</file>